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A1" w:rsidRPr="00A40BAC" w:rsidRDefault="003410A1" w:rsidP="00341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40B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ПДД. Консультация для родителей по безопасности детей на дорогах.</w:t>
      </w:r>
    </w:p>
    <w:p w:rsidR="001365BC" w:rsidRPr="00A40BAC" w:rsidRDefault="001365BC" w:rsidP="00341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40B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«Будьте осторожны на дороге»</w:t>
      </w:r>
    </w:p>
    <w:p w:rsidR="00A67879" w:rsidRPr="00A40BAC" w:rsidRDefault="00A67879" w:rsidP="00341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410A1" w:rsidRPr="00A40BAC" w:rsidRDefault="00F73CC8" w:rsidP="00341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0B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мамы и папы!</w:t>
      </w:r>
    </w:p>
    <w:p w:rsidR="001365BC" w:rsidRPr="00A40BAC" w:rsidRDefault="00F73CC8" w:rsidP="000D6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ли </w:t>
      </w:r>
      <w:r w:rsidR="000D62D7" w:rsidRPr="00A4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подаёте ребёнку пример соблюдения правил безопасного перехода улиц и перекрёстков, посадки в трамвай, автобус, обхода этих транспортных средств на остановках? Каждый родитель должен своевременно обучить детей умению ориентироваться в дорожной ситуации, воспитывать у ребёнка потребность быть на улице дисциплинированным и внимательным, осторожным и осмотрительным! </w:t>
      </w:r>
      <w:r w:rsidRPr="00A4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Важно, чтобы родители были примером для детей в соблюдении правил дорожного движения! </w:t>
      </w:r>
    </w:p>
    <w:p w:rsidR="001365BC" w:rsidRPr="00A40BAC" w:rsidRDefault="001365BC" w:rsidP="003410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D62D7" w:rsidRPr="00A40BAC" w:rsidRDefault="001365BC" w:rsidP="003410A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0BA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  </w:t>
      </w:r>
      <w:r w:rsidR="003410A1" w:rsidRPr="00A40BA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Помните! Нарушая правила дорожного движения, вы как бы негласно разрешаете нарушать их своим детям!</w:t>
      </w:r>
    </w:p>
    <w:p w:rsidR="003410A1" w:rsidRPr="00A40BAC" w:rsidRDefault="000D62D7" w:rsidP="003410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48554" cy="3263623"/>
            <wp:effectExtent l="19050" t="0" r="0" b="0"/>
            <wp:docPr id="6" name="Рисунок 5" descr="свето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етоф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002" cy="327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10A1" w:rsidRPr="0034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0A1" w:rsidRPr="0034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BAC" w:rsidRPr="00A40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</w:t>
      </w:r>
      <w:r w:rsidR="003410A1" w:rsidRPr="00A40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3410A1" w:rsidRPr="00A40BAC" w:rsidRDefault="00A40BAC" w:rsidP="003410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410A1" w:rsidRPr="00A40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="003410A1" w:rsidRPr="00A40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410A1" w:rsidRPr="00A40BAC" w:rsidRDefault="00A40BAC" w:rsidP="003410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lastRenderedPageBreak/>
        <w:t xml:space="preserve">           </w:t>
      </w:r>
      <w:r w:rsidR="003410A1" w:rsidRPr="00A40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B27AD2" w:rsidRPr="00A67879" w:rsidRDefault="00B27AD2" w:rsidP="003410A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5392046" cy="5068695"/>
            <wp:effectExtent l="19050" t="0" r="0" b="0"/>
            <wp:docPr id="1" name="Рисунок 0" descr="news_109503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_109503_image_900x_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693" cy="507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0A1" w:rsidRPr="003410A1" w:rsidRDefault="003410A1" w:rsidP="00341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0A1" w:rsidRPr="00A40BAC" w:rsidRDefault="003410A1" w:rsidP="003410A1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A40BAC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Сопровождая ребенка, родители должны соблюдать следующие требования:</w:t>
      </w:r>
    </w:p>
    <w:p w:rsidR="003410A1" w:rsidRPr="00A40BAC" w:rsidRDefault="003410A1" w:rsidP="003410A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Из дома выходить заблаговременно, чтобы ребенок привыкал идти не спеша.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Приучайте детей переходить проезжую часть только на пешеходных переходах.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Выходя на проезжую часть, прекращайте посторонние разговоры с</w:t>
      </w:r>
      <w:r w:rsidRPr="00B27AD2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ребенком, он должен привыкнуть к необходимости сосредотачивать внимание на дороге.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улицу строго под прямым углом.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Из транспорта выходите впереди ребенка, чтобы малыш не упал.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Привлекайте ребенка к участию в наблюдении за обстановкой на дороге.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Покажите безопасный путь в детский сад, школу, магазин.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B27AD2" w:rsidRPr="00B27AD2" w:rsidRDefault="00E30B9D" w:rsidP="003410A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939764" cy="3939764"/>
            <wp:effectExtent l="19050" t="0" r="3586" b="0"/>
            <wp:docPr id="7" name="Рисунок 6" descr="круглая-1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глая-1-1024x102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6267" cy="395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0A1" w:rsidRPr="003410A1" w:rsidRDefault="003410A1" w:rsidP="00341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0A1" w:rsidRPr="00A40BAC" w:rsidRDefault="003410A1" w:rsidP="003410A1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A40BAC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3410A1" w:rsidRPr="00A40BAC" w:rsidRDefault="003410A1" w:rsidP="003410A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Играй только в стороне от дороги.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только шагом, не беги.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Следи за сигналом светофора, когда переходишь улицу.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Посмотри при переходе улицы сначала налево, потом направо.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пересекай путь приближающемуся транспорту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Трамваи всегда обходи спереди.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Входи в любой вид транспорта и выходи из него только тогда, когда он стоит</w:t>
      </w:r>
      <w:r w:rsidRP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• Не высовывайся из окна движущегося транспорта.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выезжай на велосипеде на проезжую часть.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Если ты потерялся на улице</w:t>
      </w:r>
      <w:r w:rsidR="00E30B9D"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E30B9D"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плач. Попроси взрослого прохожего или полицейского помочь.</w:t>
      </w:r>
    </w:p>
    <w:p w:rsidR="00E30B9D" w:rsidRPr="00E30B9D" w:rsidRDefault="00E30B9D" w:rsidP="003410A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6038840" cy="4528969"/>
            <wp:effectExtent l="19050" t="0" r="10" b="0"/>
            <wp:docPr id="8" name="Рисунок 7" descr="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и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804" cy="453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0A1" w:rsidRPr="003410A1" w:rsidRDefault="003410A1" w:rsidP="00341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0A1" w:rsidRPr="00A40BAC" w:rsidRDefault="003410A1" w:rsidP="000350EE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A40BAC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Уважаемые родители!</w:t>
      </w:r>
    </w:p>
    <w:p w:rsidR="003410A1" w:rsidRPr="00A40BAC" w:rsidRDefault="00A40BAC" w:rsidP="003410A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</w:t>
      </w:r>
      <w:r w:rsidR="003410A1"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часть дороги вместе с малышом.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        </w:t>
      </w:r>
      <w:r w:rsidR="003410A1"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Чтобы ребенок не попал в беду, воспитывайте у него уважение к правилам дорожного движения терп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еливо, ежедневно, ненавязчиво.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        </w:t>
      </w:r>
      <w:r w:rsidR="003410A1"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 должен играть только во дворе под вашим наблюдением. Он должен зна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ть: на дорогу выходить нельзя.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         </w:t>
      </w:r>
      <w:r w:rsidR="003410A1"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запугивайте ребенка, а наблюдайте вместе с ним и используйте ситуацию на дороге, дворе , улице; объясните, что происхо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дит с транспортом, пешеходами.</w:t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         </w:t>
      </w:r>
      <w:r w:rsidR="003410A1"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Развивайте у ребенка зрительную память, внимание. Для этого создавайте дома игровые ситуации.</w:t>
      </w:r>
      <w:r w:rsidR="003410A1"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</w:t>
      </w:r>
      <w:r w:rsidR="003410A1" w:rsidRPr="00A40B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Пусть ваш малыш сам приведет вас в детский сад и из детского сада домой.</w:t>
      </w:r>
    </w:p>
    <w:p w:rsidR="003410A1" w:rsidRPr="00A40BAC" w:rsidRDefault="003410A1" w:rsidP="000350EE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A40BAC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lastRenderedPageBreak/>
        <w:t>Ваш ребенок должен знать:</w:t>
      </w:r>
    </w:p>
    <w:p w:rsidR="000350EE" w:rsidRPr="00A40BAC" w:rsidRDefault="003410A1" w:rsidP="003410A1">
      <w:pPr>
        <w:rPr>
          <w:rFonts w:ascii="Times New Roman" w:eastAsia="Times New Roman" w:hAnsi="Times New Roman" w:cs="Times New Roman"/>
          <w:i/>
          <w:sz w:val="36"/>
          <w:szCs w:val="36"/>
          <w:shd w:val="clear" w:color="auto" w:fill="FFFFFF"/>
          <w:lang w:eastAsia="ru-RU"/>
        </w:rPr>
      </w:pPr>
      <w:r w:rsidRPr="00A40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 дорогу выходить нельзя;</w:t>
      </w:r>
      <w:r w:rsidRPr="00A40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дорогу можно переходить только со взрослыми, держась за руку взрослого;</w:t>
      </w:r>
      <w:r w:rsidRPr="00A40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переходить дорогу надо по переходу спокойным шагом;</w:t>
      </w:r>
      <w:r w:rsidRPr="00A40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пешеходы — это люди, которые идут по улице;</w:t>
      </w:r>
      <w:r w:rsidRPr="00A40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для того чтобы был порядок на дороге, чтобы не было аварий, чтобы пешеход не попал под машину, надо подчинятся </w:t>
      </w:r>
      <w:r w:rsidRPr="00A40BAC">
        <w:rPr>
          <w:rFonts w:ascii="Times New Roman" w:eastAsia="Times New Roman" w:hAnsi="Times New Roman" w:cs="Times New Roman"/>
          <w:i/>
          <w:sz w:val="36"/>
          <w:szCs w:val="36"/>
          <w:shd w:val="clear" w:color="auto" w:fill="FFFFFF"/>
          <w:lang w:eastAsia="ru-RU"/>
        </w:rPr>
        <w:t xml:space="preserve">светофору: </w:t>
      </w:r>
    </w:p>
    <w:p w:rsidR="000350EE" w:rsidRPr="00A40BAC" w:rsidRDefault="003410A1" w:rsidP="00A40BAC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0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красный свет — движенья нет,</w:t>
      </w:r>
    </w:p>
    <w:p w:rsidR="000350EE" w:rsidRPr="00A40BAC" w:rsidRDefault="003410A1" w:rsidP="00A40BAC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0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желтый свет — внимание,</w:t>
      </w:r>
    </w:p>
    <w:p w:rsidR="000350EE" w:rsidRPr="00A40BAC" w:rsidRDefault="000350EE" w:rsidP="00A40BAC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0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зеленый говорит:</w:t>
      </w:r>
    </w:p>
    <w:p w:rsidR="00225A04" w:rsidRPr="00A40BAC" w:rsidRDefault="003410A1" w:rsidP="00A40BAC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0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Проходи путь открыт</w:t>
      </w:r>
      <w:r w:rsidR="000350EE" w:rsidRPr="00A40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Pr="00A40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225A04" w:rsidRPr="00A40BAC" w:rsidSect="00225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3410A1"/>
    <w:rsid w:val="000350EE"/>
    <w:rsid w:val="000D62D7"/>
    <w:rsid w:val="001365BC"/>
    <w:rsid w:val="00225A04"/>
    <w:rsid w:val="003410A1"/>
    <w:rsid w:val="007B7517"/>
    <w:rsid w:val="00A40BAC"/>
    <w:rsid w:val="00A67879"/>
    <w:rsid w:val="00AA143B"/>
    <w:rsid w:val="00B27AD2"/>
    <w:rsid w:val="00BA74FF"/>
    <w:rsid w:val="00E30B9D"/>
    <w:rsid w:val="00F7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10A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4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555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5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482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29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378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777</cp:lastModifiedBy>
  <cp:revision>6</cp:revision>
  <dcterms:created xsi:type="dcterms:W3CDTF">2020-08-29T02:28:00Z</dcterms:created>
  <dcterms:modified xsi:type="dcterms:W3CDTF">2026-04-07T02:01:00Z</dcterms:modified>
</cp:coreProperties>
</file>